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BA" w:rsidRPr="00E05301" w:rsidRDefault="008133DC" w:rsidP="008133DC">
      <w:pPr>
        <w:jc w:val="center"/>
        <w:rPr>
          <w:rFonts w:ascii="Times New Roman" w:hAnsi="Times New Roman" w:cs="Times New Roman"/>
          <w:sz w:val="24"/>
          <w:szCs w:val="24"/>
        </w:rPr>
      </w:pPr>
      <w:r w:rsidRPr="00E05301">
        <w:rPr>
          <w:rFonts w:ascii="Times New Roman" w:hAnsi="Times New Roman" w:cs="Times New Roman"/>
          <w:sz w:val="24"/>
          <w:szCs w:val="24"/>
        </w:rPr>
        <w:t>7-Б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3"/>
      </w:tblGrid>
      <w:tr w:rsidR="008133DC" w:rsidRPr="00E05301" w:rsidTr="00B6754D">
        <w:tc>
          <w:tcPr>
            <w:tcW w:w="1696" w:type="dxa"/>
          </w:tcPr>
          <w:p w:rsidR="008133DC" w:rsidRPr="00E05301" w:rsidRDefault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7933" w:type="dxa"/>
          </w:tcPr>
          <w:p w:rsidR="005C3C88" w:rsidRPr="005C3C88" w:rsidRDefault="005C3C88" w:rsidP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3C88">
              <w:rPr>
                <w:rFonts w:ascii="Times New Roman" w:hAnsi="Times New Roman" w:cs="Times New Roman"/>
                <w:sz w:val="24"/>
                <w:szCs w:val="24"/>
              </w:rPr>
              <w:t xml:space="preserve">авдання в Google класі. Код класу: </w:t>
            </w:r>
          </w:p>
          <w:p w:rsidR="00AF44E2" w:rsidRPr="00E05301" w:rsidRDefault="005C3C88" w:rsidP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88">
              <w:rPr>
                <w:rFonts w:ascii="Times New Roman" w:hAnsi="Times New Roman" w:cs="Times New Roman"/>
                <w:sz w:val="24"/>
                <w:szCs w:val="24"/>
              </w:rPr>
              <w:t>І група - 2lx4h3f</w:t>
            </w:r>
          </w:p>
          <w:p w:rsidR="00AF44E2" w:rsidRPr="005C3C88" w:rsidRDefault="005C3C88" w:rsidP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ІІ група - </w:t>
            </w:r>
            <w:r w:rsidRPr="005C3C88">
              <w:rPr>
                <w:rFonts w:ascii="Times New Roman" w:hAnsi="Times New Roman" w:cs="Times New Roman"/>
                <w:sz w:val="24"/>
                <w:szCs w:val="24"/>
              </w:rPr>
              <w:t>uncsula</w:t>
            </w:r>
          </w:p>
        </w:tc>
      </w:tr>
      <w:tr w:rsidR="008133DC" w:rsidRPr="00E05301" w:rsidTr="00B6754D">
        <w:tc>
          <w:tcPr>
            <w:tcW w:w="1696" w:type="dxa"/>
          </w:tcPr>
          <w:p w:rsidR="008133DC" w:rsidRPr="00E05301" w:rsidRDefault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7933" w:type="dxa"/>
          </w:tcPr>
          <w:p w:rsidR="005C3C88" w:rsidRPr="005C3C88" w:rsidRDefault="005C3C88" w:rsidP="005C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3C88">
              <w:rPr>
                <w:rFonts w:ascii="Times New Roman" w:hAnsi="Times New Roman" w:cs="Times New Roman"/>
                <w:sz w:val="24"/>
                <w:szCs w:val="24"/>
              </w:rPr>
              <w:t>авдання в Google класі. Код класу: uncsula</w:t>
            </w:r>
          </w:p>
          <w:p w:rsidR="00AF44E2" w:rsidRPr="00E05301" w:rsidRDefault="00AF4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DC" w:rsidRPr="00E05301" w:rsidTr="00B6754D">
        <w:tc>
          <w:tcPr>
            <w:tcW w:w="1696" w:type="dxa"/>
          </w:tcPr>
          <w:p w:rsidR="008133DC" w:rsidRPr="00E05301" w:rsidRDefault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7933" w:type="dxa"/>
          </w:tcPr>
          <w:p w:rsidR="00AF44E2" w:rsidRPr="00E05301" w:rsidRDefault="005C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C88">
              <w:rPr>
                <w:rFonts w:ascii="Times New Roman" w:hAnsi="Times New Roman" w:cs="Times New Roman"/>
                <w:sz w:val="24"/>
                <w:szCs w:val="24"/>
              </w:rPr>
              <w:t>Герберт Джордж Уелсс "Чарівна крамниця"</w:t>
            </w:r>
          </w:p>
        </w:tc>
      </w:tr>
      <w:tr w:rsidR="008133DC" w:rsidRPr="00E05301" w:rsidTr="00B6754D">
        <w:tc>
          <w:tcPr>
            <w:tcW w:w="1696" w:type="dxa"/>
          </w:tcPr>
          <w:p w:rsidR="008133DC" w:rsidRPr="00E05301" w:rsidRDefault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7933" w:type="dxa"/>
          </w:tcPr>
          <w:p w:rsidR="008133DC" w:rsidRDefault="005C3C88" w:rsidP="003C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3C88">
              <w:rPr>
                <w:rFonts w:ascii="Times New Roman" w:hAnsi="Times New Roman" w:cs="Times New Roman"/>
                <w:sz w:val="24"/>
                <w:szCs w:val="24"/>
              </w:rPr>
              <w:t>авдання в Google класі. Код класу:</w:t>
            </w:r>
          </w:p>
          <w:p w:rsidR="006F5825" w:rsidRPr="006F5825" w:rsidRDefault="005C3C88" w:rsidP="006F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група – </w:t>
            </w:r>
            <w:r w:rsidR="006F5825" w:rsidRPr="006F5825">
              <w:rPr>
                <w:rFonts w:ascii="Times New Roman" w:hAnsi="Times New Roman" w:cs="Times New Roman"/>
                <w:sz w:val="24"/>
                <w:szCs w:val="24"/>
              </w:rPr>
              <w:t xml:space="preserve"> n7jgzbi</w:t>
            </w:r>
          </w:p>
          <w:p w:rsidR="005C3C88" w:rsidRPr="00E05301" w:rsidRDefault="005C3C88" w:rsidP="003C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ІІ група - </w:t>
            </w:r>
            <w:r w:rsidR="006F5825" w:rsidRPr="006F5825">
              <w:rPr>
                <w:rFonts w:ascii="Times New Roman" w:hAnsi="Times New Roman" w:cs="Times New Roman"/>
                <w:sz w:val="24"/>
                <w:szCs w:val="24"/>
              </w:rPr>
              <w:t>cew6xr5</w:t>
            </w:r>
          </w:p>
        </w:tc>
      </w:tr>
      <w:tr w:rsidR="008133DC" w:rsidRPr="00E05301" w:rsidTr="00B6754D">
        <w:tc>
          <w:tcPr>
            <w:tcW w:w="1696" w:type="dxa"/>
          </w:tcPr>
          <w:p w:rsidR="008133DC" w:rsidRPr="00E05301" w:rsidRDefault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7933" w:type="dxa"/>
          </w:tcPr>
          <w:p w:rsidR="003C60CA" w:rsidRPr="006F5825" w:rsidRDefault="006F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3C88">
              <w:rPr>
                <w:rFonts w:ascii="Times New Roman" w:hAnsi="Times New Roman" w:cs="Times New Roman"/>
                <w:sz w:val="24"/>
                <w:szCs w:val="24"/>
              </w:rPr>
              <w:t>авдання в Google класі. Код класу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6F582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ljwzto</w:t>
            </w:r>
          </w:p>
        </w:tc>
      </w:tr>
      <w:tr w:rsidR="008133DC" w:rsidRPr="00E05301" w:rsidTr="00B6754D">
        <w:tc>
          <w:tcPr>
            <w:tcW w:w="1696" w:type="dxa"/>
          </w:tcPr>
          <w:p w:rsidR="008133DC" w:rsidRPr="00E05301" w:rsidRDefault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7933" w:type="dxa"/>
          </w:tcPr>
          <w:p w:rsidR="003C60CA" w:rsidRPr="00E05301" w:rsidRDefault="006F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3C88">
              <w:rPr>
                <w:rFonts w:ascii="Times New Roman" w:hAnsi="Times New Roman" w:cs="Times New Roman"/>
                <w:sz w:val="24"/>
                <w:szCs w:val="24"/>
              </w:rPr>
              <w:t>авдання в Google класі. Код класу</w:t>
            </w:r>
            <w:r w:rsidRPr="006F5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6F58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ljwzto</w:t>
            </w:r>
          </w:p>
        </w:tc>
      </w:tr>
      <w:tr w:rsidR="008133DC" w:rsidRPr="00E05301" w:rsidTr="00B6754D">
        <w:tc>
          <w:tcPr>
            <w:tcW w:w="1696" w:type="dxa"/>
          </w:tcPr>
          <w:p w:rsidR="008133DC" w:rsidRPr="00E05301" w:rsidRDefault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933" w:type="dxa"/>
          </w:tcPr>
          <w:p w:rsidR="003C60CA" w:rsidRDefault="00E6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Рівняння з двома змінними</w:t>
            </w:r>
          </w:p>
          <w:p w:rsidR="00E61096" w:rsidRDefault="00E61096" w:rsidP="00E6109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Підручникст.173 (вчити)</w:t>
            </w:r>
          </w:p>
          <w:p w:rsidR="00E61096" w:rsidRPr="00E61096" w:rsidRDefault="00E61096" w:rsidP="00E6109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Розв’язання вправ №909, №910(усно), №911, №912, №915, №917, №919, №921, №928, </w:t>
            </w:r>
            <w:r w:rsidR="00E92AA1">
              <w:rPr>
                <w:rFonts w:ascii="Times New Roman" w:hAnsi="Times New Roman" w:cs="Times New Roman"/>
                <w:sz w:val="24"/>
                <w:szCs w:val="24"/>
              </w:rPr>
              <w:t>№945, №947</w:t>
            </w:r>
          </w:p>
        </w:tc>
      </w:tr>
      <w:tr w:rsidR="008133DC" w:rsidRPr="00E05301" w:rsidTr="00B6754D">
        <w:tc>
          <w:tcPr>
            <w:tcW w:w="1696" w:type="dxa"/>
          </w:tcPr>
          <w:p w:rsidR="008133DC" w:rsidRPr="00E05301" w:rsidRDefault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7933" w:type="dxa"/>
          </w:tcPr>
          <w:p w:rsidR="003C60CA" w:rsidRDefault="00E9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Геометричне місце точок</w:t>
            </w:r>
            <w:r w:rsidR="004C51C5">
              <w:rPr>
                <w:rFonts w:ascii="Times New Roman" w:hAnsi="Times New Roman" w:cs="Times New Roman"/>
                <w:sz w:val="24"/>
                <w:szCs w:val="24"/>
              </w:rPr>
              <w:t>. Коло та круг.</w:t>
            </w:r>
          </w:p>
          <w:p w:rsidR="004C51C5" w:rsidRDefault="004C51C5" w:rsidP="004C51C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Підручник ст.150 (вчити)</w:t>
            </w:r>
          </w:p>
          <w:p w:rsidR="004C51C5" w:rsidRPr="004C51C5" w:rsidRDefault="004C51C5" w:rsidP="004C51C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Розвязування вправ №480, №485, №489(усно), №484, №486, №491, №493, №495, №497, №499, №503</w:t>
            </w:r>
          </w:p>
        </w:tc>
      </w:tr>
      <w:tr w:rsidR="008133DC" w:rsidRPr="00E05301" w:rsidTr="00B6754D">
        <w:tc>
          <w:tcPr>
            <w:tcW w:w="1696" w:type="dxa"/>
          </w:tcPr>
          <w:p w:rsidR="008133DC" w:rsidRPr="00E05301" w:rsidRDefault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7933" w:type="dxa"/>
          </w:tcPr>
          <w:p w:rsidR="009D5D3E" w:rsidRDefault="009D5D3E" w:rsidP="009D5D3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Вивчити параграфи 42-</w:t>
            </w:r>
            <w:r w:rsidR="00E92AA1" w:rsidRPr="009D5D3E"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  <w:p w:rsidR="009D5D3E" w:rsidRDefault="00E92AA1" w:rsidP="009D5D3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5D3E">
              <w:rPr>
                <w:rFonts w:ascii="Times New Roman" w:hAnsi="Times New Roman" w:cs="Times New Roman"/>
                <w:sz w:val="24"/>
                <w:szCs w:val="24"/>
              </w:rPr>
              <w:t>Навчитися відповідати на питання після параграфів"Перевірте здобуті знання".</w:t>
            </w:r>
          </w:p>
          <w:p w:rsidR="004C51C5" w:rsidRDefault="00E92AA1" w:rsidP="009D5D3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5D3E">
              <w:rPr>
                <w:rFonts w:ascii="Times New Roman" w:hAnsi="Times New Roman" w:cs="Times New Roman"/>
                <w:sz w:val="24"/>
                <w:szCs w:val="24"/>
              </w:rPr>
              <w:t>Заповнити роб.зошити з друк.основою стор.54-55.</w:t>
            </w:r>
          </w:p>
          <w:p w:rsidR="004C51C5" w:rsidRDefault="00E92AA1" w:rsidP="009D5D3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5D3E">
              <w:rPr>
                <w:rFonts w:ascii="Times New Roman" w:hAnsi="Times New Roman" w:cs="Times New Roman"/>
                <w:sz w:val="24"/>
                <w:szCs w:val="24"/>
              </w:rPr>
              <w:t>Переглядати науково-популярні фільми на каналі Мега та першому каналі ТБ(з19 год.20 хв.) про поведінку і особливості тварин.</w:t>
            </w:r>
          </w:p>
          <w:p w:rsidR="008133DC" w:rsidRDefault="00E92AA1" w:rsidP="009D5D3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5D3E">
              <w:rPr>
                <w:rFonts w:ascii="Times New Roman" w:hAnsi="Times New Roman" w:cs="Times New Roman"/>
                <w:sz w:val="24"/>
                <w:szCs w:val="24"/>
              </w:rPr>
              <w:t>Вибрати і виконати одне з творчих завдань у вигляді проекту з стор.186,194,199,202 підручника(перевіримо після карантину).</w:t>
            </w:r>
          </w:p>
          <w:p w:rsidR="009B778D" w:rsidRPr="009B778D" w:rsidRDefault="009B778D" w:rsidP="009B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3C88">
              <w:rPr>
                <w:rFonts w:ascii="Times New Roman" w:hAnsi="Times New Roman" w:cs="Times New Roman"/>
                <w:sz w:val="24"/>
                <w:szCs w:val="24"/>
              </w:rPr>
              <w:t xml:space="preserve">авдання в Google класі. Код класу: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t>smz3vyj</w:t>
            </w:r>
          </w:p>
        </w:tc>
      </w:tr>
      <w:tr w:rsidR="008133DC" w:rsidRPr="00E05301" w:rsidTr="00B6754D">
        <w:tc>
          <w:tcPr>
            <w:tcW w:w="1696" w:type="dxa"/>
          </w:tcPr>
          <w:p w:rsidR="008133DC" w:rsidRPr="00E05301" w:rsidRDefault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7933" w:type="dxa"/>
          </w:tcPr>
          <w:p w:rsidR="008B7204" w:rsidRPr="005C3C88" w:rsidRDefault="008B7204" w:rsidP="008B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3C88">
              <w:rPr>
                <w:rFonts w:ascii="Times New Roman" w:hAnsi="Times New Roman" w:cs="Times New Roman"/>
                <w:sz w:val="24"/>
                <w:szCs w:val="24"/>
              </w:rPr>
              <w:t xml:space="preserve">авдання в Google класі. Код класу: </w:t>
            </w:r>
          </w:p>
          <w:p w:rsidR="00C0153D" w:rsidRPr="00E05301" w:rsidRDefault="00E9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A1">
              <w:rPr>
                <w:rFonts w:ascii="Times New Roman" w:hAnsi="Times New Roman" w:cs="Times New Roman"/>
                <w:sz w:val="24"/>
                <w:szCs w:val="24"/>
              </w:rPr>
              <w:t>5efrew7</w:t>
            </w:r>
          </w:p>
        </w:tc>
      </w:tr>
      <w:tr w:rsidR="008133DC" w:rsidRPr="00E05301" w:rsidTr="00B6754D">
        <w:tc>
          <w:tcPr>
            <w:tcW w:w="1696" w:type="dxa"/>
          </w:tcPr>
          <w:p w:rsidR="008133DC" w:rsidRPr="00E05301" w:rsidRDefault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7933" w:type="dxa"/>
          </w:tcPr>
          <w:p w:rsidR="008B7204" w:rsidRPr="005C3C88" w:rsidRDefault="008B7204" w:rsidP="008B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3C88">
              <w:rPr>
                <w:rFonts w:ascii="Times New Roman" w:hAnsi="Times New Roman" w:cs="Times New Roman"/>
                <w:sz w:val="24"/>
                <w:szCs w:val="24"/>
              </w:rPr>
              <w:t xml:space="preserve">авдання в Google класі. Код класу: </w:t>
            </w:r>
          </w:p>
          <w:p w:rsidR="00E05301" w:rsidRPr="00E05301" w:rsidRDefault="00E9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A1">
              <w:rPr>
                <w:rFonts w:ascii="Times New Roman" w:hAnsi="Times New Roman" w:cs="Times New Roman"/>
                <w:sz w:val="24"/>
                <w:szCs w:val="24"/>
              </w:rPr>
              <w:t>6ewraxh</w:t>
            </w:r>
          </w:p>
        </w:tc>
      </w:tr>
      <w:tr w:rsidR="008133DC" w:rsidRPr="00E05301" w:rsidTr="00B6754D">
        <w:tc>
          <w:tcPr>
            <w:tcW w:w="1696" w:type="dxa"/>
          </w:tcPr>
          <w:p w:rsidR="008133DC" w:rsidRPr="00E05301" w:rsidRDefault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7933" w:type="dxa"/>
          </w:tcPr>
          <w:p w:rsidR="008B7204" w:rsidRPr="005C3C88" w:rsidRDefault="008B7204" w:rsidP="008B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3C88">
              <w:rPr>
                <w:rFonts w:ascii="Times New Roman" w:hAnsi="Times New Roman" w:cs="Times New Roman"/>
                <w:sz w:val="24"/>
                <w:szCs w:val="24"/>
              </w:rPr>
              <w:t xml:space="preserve">авдання в Google класі. Код класу: </w:t>
            </w:r>
          </w:p>
          <w:p w:rsidR="00D56701" w:rsidRPr="00E05301" w:rsidRDefault="00E9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A1">
              <w:rPr>
                <w:rFonts w:ascii="Times New Roman" w:hAnsi="Times New Roman" w:cs="Times New Roman"/>
                <w:sz w:val="24"/>
                <w:szCs w:val="24"/>
              </w:rPr>
              <w:t>qhpfmyw</w:t>
            </w:r>
          </w:p>
        </w:tc>
      </w:tr>
      <w:tr w:rsidR="008133DC" w:rsidRPr="00E05301" w:rsidTr="00B6754D">
        <w:tc>
          <w:tcPr>
            <w:tcW w:w="1696" w:type="dxa"/>
          </w:tcPr>
          <w:p w:rsidR="008133DC" w:rsidRPr="00E05301" w:rsidRDefault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7933" w:type="dxa"/>
          </w:tcPr>
          <w:p w:rsidR="008B7204" w:rsidRPr="005C3C88" w:rsidRDefault="008B7204" w:rsidP="008B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3C88">
              <w:rPr>
                <w:rFonts w:ascii="Times New Roman" w:hAnsi="Times New Roman" w:cs="Times New Roman"/>
                <w:sz w:val="24"/>
                <w:szCs w:val="24"/>
              </w:rPr>
              <w:t xml:space="preserve">авдання в Google класі. Код класу: </w:t>
            </w:r>
          </w:p>
          <w:p w:rsidR="00D56701" w:rsidRPr="004C51C5" w:rsidRDefault="004C51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fclodfl</w:t>
            </w:r>
          </w:p>
          <w:p w:rsidR="00D56701" w:rsidRPr="00E05301" w:rsidRDefault="00D5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01" w:rsidRPr="00E05301" w:rsidRDefault="00D5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DC" w:rsidRPr="00E05301" w:rsidTr="00B6754D">
        <w:tc>
          <w:tcPr>
            <w:tcW w:w="1696" w:type="dxa"/>
          </w:tcPr>
          <w:p w:rsidR="008133DC" w:rsidRPr="00E05301" w:rsidRDefault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7933" w:type="dxa"/>
          </w:tcPr>
          <w:p w:rsidR="008B7204" w:rsidRPr="005C3C88" w:rsidRDefault="004C51C5" w:rsidP="008B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група – </w:t>
            </w:r>
            <w:r w:rsidR="008B72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B7204" w:rsidRPr="005C3C88">
              <w:rPr>
                <w:rFonts w:ascii="Times New Roman" w:hAnsi="Times New Roman" w:cs="Times New Roman"/>
                <w:sz w:val="24"/>
                <w:szCs w:val="24"/>
              </w:rPr>
              <w:t xml:space="preserve">авдання в Google класі. Код класу: </w:t>
            </w:r>
          </w:p>
          <w:p w:rsidR="008133DC" w:rsidRDefault="004C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1C5">
              <w:rPr>
                <w:rFonts w:ascii="Times New Roman" w:hAnsi="Times New Roman" w:cs="Times New Roman"/>
                <w:sz w:val="24"/>
                <w:szCs w:val="24"/>
              </w:rPr>
              <w:t>47ebxnb</w:t>
            </w:r>
          </w:p>
          <w:p w:rsidR="008B7204" w:rsidRPr="005C3C88" w:rsidRDefault="004C51C5" w:rsidP="008B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 група -</w:t>
            </w:r>
            <w:r w:rsidR="00226957">
              <w:t xml:space="preserve"> </w:t>
            </w:r>
            <w:r w:rsidR="008B72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B7204" w:rsidRPr="005C3C88">
              <w:rPr>
                <w:rFonts w:ascii="Times New Roman" w:hAnsi="Times New Roman" w:cs="Times New Roman"/>
                <w:sz w:val="24"/>
                <w:szCs w:val="24"/>
              </w:rPr>
              <w:t xml:space="preserve">авдання в Google класі. Код класу: </w:t>
            </w:r>
          </w:p>
          <w:p w:rsidR="004C51C5" w:rsidRPr="004C51C5" w:rsidRDefault="0022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57">
              <w:rPr>
                <w:rFonts w:ascii="Times New Roman" w:hAnsi="Times New Roman" w:cs="Times New Roman"/>
                <w:sz w:val="24"/>
                <w:szCs w:val="24"/>
              </w:rPr>
              <w:t>if4ypyp</w:t>
            </w:r>
          </w:p>
        </w:tc>
      </w:tr>
      <w:tr w:rsidR="008133DC" w:rsidRPr="00E05301" w:rsidTr="00B6754D">
        <w:tc>
          <w:tcPr>
            <w:tcW w:w="1696" w:type="dxa"/>
          </w:tcPr>
          <w:p w:rsidR="008133DC" w:rsidRPr="00E05301" w:rsidRDefault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Фізкультура</w:t>
            </w:r>
          </w:p>
        </w:tc>
        <w:tc>
          <w:tcPr>
            <w:tcW w:w="7933" w:type="dxa"/>
          </w:tcPr>
          <w:p w:rsidR="008B7204" w:rsidRPr="005C3C88" w:rsidRDefault="008B7204" w:rsidP="008B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3C88">
              <w:rPr>
                <w:rFonts w:ascii="Times New Roman" w:hAnsi="Times New Roman" w:cs="Times New Roman"/>
                <w:sz w:val="24"/>
                <w:szCs w:val="24"/>
              </w:rPr>
              <w:t xml:space="preserve">авдання в Google класі. Код класу: </w:t>
            </w:r>
          </w:p>
          <w:p w:rsidR="008133DC" w:rsidRPr="004C51C5" w:rsidRDefault="004C51C5" w:rsidP="00D567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l3cpejj</w:t>
            </w:r>
          </w:p>
        </w:tc>
      </w:tr>
      <w:tr w:rsidR="008133DC" w:rsidRPr="00E05301" w:rsidTr="00B6754D">
        <w:tc>
          <w:tcPr>
            <w:tcW w:w="1696" w:type="dxa"/>
          </w:tcPr>
          <w:p w:rsidR="008133DC" w:rsidRPr="00E05301" w:rsidRDefault="0081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01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7933" w:type="dxa"/>
          </w:tcPr>
          <w:p w:rsidR="008B7204" w:rsidRPr="005C3C88" w:rsidRDefault="004C51C5" w:rsidP="008B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Дівчата :</w:t>
            </w:r>
            <w:r>
              <w:t xml:space="preserve"> </w:t>
            </w:r>
            <w:r w:rsidR="008B72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B7204" w:rsidRPr="005C3C88">
              <w:rPr>
                <w:rFonts w:ascii="Times New Roman" w:hAnsi="Times New Roman" w:cs="Times New Roman"/>
                <w:sz w:val="24"/>
                <w:szCs w:val="24"/>
              </w:rPr>
              <w:t xml:space="preserve">авдання в Google класі. Код класу: </w:t>
            </w:r>
          </w:p>
          <w:p w:rsidR="004C51C5" w:rsidRDefault="004C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1C5">
              <w:rPr>
                <w:rFonts w:ascii="Times New Roman" w:hAnsi="Times New Roman" w:cs="Times New Roman"/>
                <w:sz w:val="24"/>
                <w:szCs w:val="24"/>
              </w:rPr>
              <w:t>bsrv3xp</w:t>
            </w:r>
          </w:p>
          <w:p w:rsidR="008133DC" w:rsidRPr="00E05301" w:rsidRDefault="006F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Хлопці : Продовжити роботу над проектом «Органайзер» для канцелярських приладь.</w:t>
            </w:r>
          </w:p>
        </w:tc>
      </w:tr>
      <w:tr w:rsidR="006F5825" w:rsidRPr="00E05301" w:rsidTr="00B6754D">
        <w:tc>
          <w:tcPr>
            <w:tcW w:w="1696" w:type="dxa"/>
          </w:tcPr>
          <w:p w:rsidR="006F5825" w:rsidRPr="00E05301" w:rsidRDefault="006F5825" w:rsidP="00B6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Образотвор</w:t>
            </w:r>
            <w:r w:rsidR="00B6754D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мистецтво</w:t>
            </w:r>
          </w:p>
        </w:tc>
        <w:tc>
          <w:tcPr>
            <w:tcW w:w="7933" w:type="dxa"/>
          </w:tcPr>
          <w:p w:rsidR="006F5825" w:rsidRDefault="00B6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Писанкарство. Техніки виконання. Символи.</w:t>
            </w:r>
          </w:p>
          <w:p w:rsidR="00B6754D" w:rsidRDefault="00B6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Виконання аплікативної писанки (картон 15 на 20 на підвіссі).</w:t>
            </w:r>
          </w:p>
          <w:p w:rsidR="00B6754D" w:rsidRDefault="00B6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Ознайомитися з техніками : малювання, крапанки, драпанки, писанки, бісерування.</w:t>
            </w:r>
          </w:p>
          <w:p w:rsidR="00B6754D" w:rsidRDefault="00B6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Участь в проекті малюнків на тему «Подорож Круасана Джуна»</w:t>
            </w:r>
          </w:p>
        </w:tc>
      </w:tr>
      <w:tr w:rsidR="00E61096" w:rsidRPr="00E05301" w:rsidTr="00B6754D">
        <w:tc>
          <w:tcPr>
            <w:tcW w:w="1696" w:type="dxa"/>
          </w:tcPr>
          <w:p w:rsidR="00E61096" w:rsidRDefault="00E61096" w:rsidP="00B6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Християнська етика</w:t>
            </w:r>
          </w:p>
        </w:tc>
        <w:tc>
          <w:tcPr>
            <w:tcW w:w="7933" w:type="dxa"/>
          </w:tcPr>
          <w:p w:rsidR="008B7204" w:rsidRPr="005C3C88" w:rsidRDefault="008B7204" w:rsidP="008B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3C88">
              <w:rPr>
                <w:rFonts w:ascii="Times New Roman" w:hAnsi="Times New Roman" w:cs="Times New Roman"/>
                <w:sz w:val="24"/>
                <w:szCs w:val="24"/>
              </w:rPr>
              <w:t xml:space="preserve">авдання в Google класі. Код класу: </w:t>
            </w:r>
          </w:p>
          <w:p w:rsidR="00E61096" w:rsidRDefault="0022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57">
              <w:rPr>
                <w:rFonts w:ascii="Times New Roman" w:hAnsi="Times New Roman" w:cs="Times New Roman"/>
                <w:sz w:val="24"/>
                <w:szCs w:val="24"/>
              </w:rPr>
              <w:t>3ju4tfb</w:t>
            </w:r>
          </w:p>
        </w:tc>
      </w:tr>
    </w:tbl>
    <w:p w:rsidR="008133DC" w:rsidRPr="00E05301" w:rsidRDefault="008133DC">
      <w:pPr>
        <w:rPr>
          <w:rFonts w:ascii="Times New Roman" w:hAnsi="Times New Roman" w:cs="Times New Roman"/>
          <w:sz w:val="24"/>
          <w:szCs w:val="24"/>
        </w:rPr>
      </w:pPr>
    </w:p>
    <w:sectPr w:rsidR="008133DC" w:rsidRPr="00E053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C2434"/>
    <w:multiLevelType w:val="hybridMultilevel"/>
    <w:tmpl w:val="E74A82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C405A"/>
    <w:multiLevelType w:val="hybridMultilevel"/>
    <w:tmpl w:val="B8AAE3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B7B99"/>
    <w:multiLevelType w:val="hybridMultilevel"/>
    <w:tmpl w:val="603405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DC"/>
    <w:rsid w:val="00226957"/>
    <w:rsid w:val="003C60CA"/>
    <w:rsid w:val="004C51C5"/>
    <w:rsid w:val="00511327"/>
    <w:rsid w:val="005C3C88"/>
    <w:rsid w:val="005D04BA"/>
    <w:rsid w:val="006F5825"/>
    <w:rsid w:val="008133DC"/>
    <w:rsid w:val="008B7204"/>
    <w:rsid w:val="009B778D"/>
    <w:rsid w:val="009D5D3E"/>
    <w:rsid w:val="00AF44E2"/>
    <w:rsid w:val="00B6754D"/>
    <w:rsid w:val="00C0153D"/>
    <w:rsid w:val="00D56701"/>
    <w:rsid w:val="00E05301"/>
    <w:rsid w:val="00E61096"/>
    <w:rsid w:val="00E9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530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61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530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61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1347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</dc:creator>
  <cp:keywords/>
  <dc:description/>
  <cp:lastModifiedBy>Ira</cp:lastModifiedBy>
  <cp:revision>7</cp:revision>
  <dcterms:created xsi:type="dcterms:W3CDTF">2020-03-16T21:16:00Z</dcterms:created>
  <dcterms:modified xsi:type="dcterms:W3CDTF">2020-04-03T12:11:00Z</dcterms:modified>
</cp:coreProperties>
</file>